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w:t>
      </w:r>
      <w:proofErr w:type="gramStart"/>
      <w:r w:rsidRPr="00110AF2">
        <w:rPr>
          <w:rFonts w:ascii="Arial" w:hAnsi="Arial" w:cs="Arial"/>
          <w:bCs/>
          <w:sz w:val="24"/>
          <w:szCs w:val="24"/>
        </w:rPr>
        <w:t>is intended</w:t>
      </w:r>
      <w:proofErr w:type="gramEnd"/>
      <w:r w:rsidRPr="00110AF2">
        <w:rPr>
          <w:rFonts w:ascii="Arial" w:hAnsi="Arial" w:cs="Arial"/>
          <w:bCs/>
          <w:sz w:val="24"/>
          <w:szCs w:val="24"/>
        </w:rPr>
        <w:t xml:space="preserve">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2A19CED0" w:rsidR="00502D2A" w:rsidRPr="00110AF2" w:rsidRDefault="00FB24DB" w:rsidP="00551E4F">
      <w:pPr>
        <w:jc w:val="center"/>
        <w:rPr>
          <w:rFonts w:ascii="Arial" w:hAnsi="Arial" w:cs="Arial"/>
          <w:sz w:val="24"/>
          <w:szCs w:val="24"/>
        </w:rPr>
      </w:pPr>
      <w:r>
        <w:rPr>
          <w:rFonts w:ascii="Arial" w:hAnsi="Arial" w:cs="Arial"/>
          <w:sz w:val="24"/>
          <w:szCs w:val="24"/>
        </w:rPr>
        <w:t>Eric Church 5-13 BC</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399A197C" w14:textId="094EA813" w:rsidR="0013636D" w:rsidRDefault="00CF4F94" w:rsidP="00564E0A">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Pr="003B50B9">
        <w:rPr>
          <w:rFonts w:ascii="Arial" w:hAnsi="Arial" w:cs="Arial"/>
          <w:sz w:val="24"/>
          <w:szCs w:val="24"/>
        </w:rPr>
        <w:t xml:space="preserve"> </w:t>
      </w:r>
      <w:r w:rsidR="00D71ED0">
        <w:rPr>
          <w:rFonts w:ascii="Arial" w:hAnsi="Arial" w:cs="Arial"/>
          <w:sz w:val="24"/>
          <w:szCs w:val="24"/>
        </w:rPr>
        <w:t xml:space="preserve">Messina Touring Group, </w:t>
      </w:r>
      <w:r w:rsidR="00D71ED0" w:rsidRPr="001217F2">
        <w:rPr>
          <w:rFonts w:ascii="Arial" w:hAnsi="Arial" w:cs="Arial"/>
          <w:sz w:val="24"/>
          <w:szCs w:val="24"/>
        </w:rPr>
        <w:t>6836 Bee Caves Road, Bldg. III, Ste. 300, Austin, TX 78746</w:t>
      </w: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0486B0D8" w:rsidR="00650BC3" w:rsidRPr="003141A8" w:rsidRDefault="00502D2A" w:rsidP="002E72A3">
      <w:pPr>
        <w:pStyle w:val="HeadingNo1"/>
        <w:numPr>
          <w:ilvl w:val="1"/>
          <w:numId w:val="21"/>
        </w:numPr>
        <w:tabs>
          <w:tab w:val="left" w:pos="720"/>
        </w:tabs>
        <w:ind w:left="720" w:hanging="270"/>
        <w:jc w:val="both"/>
      </w:pPr>
      <w:r w:rsidRPr="009E5E96">
        <w:t xml:space="preserve">These rules govern the </w:t>
      </w:r>
      <w:r w:rsidR="00FB24DB">
        <w:t>Eric Church 5-13 BC</w:t>
      </w:r>
      <w:r w:rsidR="00A80045" w:rsidRPr="00650BC3">
        <w:t xml:space="preserve"> </w:t>
      </w:r>
      <w:r w:rsidRPr="00650BC3">
        <w:t>(</w:t>
      </w:r>
      <w:r w:rsidR="0013636D" w:rsidRPr="00650BC3">
        <w:t>“</w:t>
      </w:r>
      <w:r w:rsidR="00650BC3">
        <w:t>Contest</w:t>
      </w:r>
      <w:r w:rsidR="0013636D" w:rsidRPr="00650BC3">
        <w:t>”</w:t>
      </w:r>
      <w:r w:rsidR="00E13898" w:rsidRPr="00650BC3">
        <w:t xml:space="preserve">), which is being conducted by </w:t>
      </w:r>
      <w:r w:rsidR="00CF4F94">
        <w:t>KNCI</w:t>
      </w:r>
      <w:r w:rsidRPr="00650BC3">
        <w:t xml:space="preserve"> (</w:t>
      </w:r>
      <w:r w:rsidR="0013636D" w:rsidRPr="00650BC3">
        <w:t>“</w:t>
      </w:r>
      <w:r w:rsidRPr="00650BC3">
        <w:t>Station</w:t>
      </w:r>
      <w:r w:rsidR="0013636D" w:rsidRPr="00650BC3">
        <w:t>”</w:t>
      </w:r>
      <w:r w:rsidRPr="00650BC3">
        <w:t>).</w:t>
      </w:r>
      <w:r w:rsidR="00711739" w:rsidRPr="00650BC3">
        <w:t xml:space="preserve"> </w:t>
      </w:r>
      <w:r w:rsidR="00650BC3">
        <w:t xml:space="preserve"> </w:t>
      </w:r>
      <w:r w:rsidRPr="00650BC3">
        <w:t xml:space="preserve">The </w:t>
      </w:r>
      <w:r w:rsidR="00650BC3">
        <w:t>Contest</w:t>
      </w:r>
      <w:r w:rsidR="00650BC3" w:rsidRPr="00650BC3">
        <w:t xml:space="preserve"> </w:t>
      </w:r>
      <w:r w:rsidRPr="00650BC3">
        <w:t xml:space="preserve">begins on </w:t>
      </w:r>
      <w:r w:rsidR="00CF4F94">
        <w:t xml:space="preserve">Monday, </w:t>
      </w:r>
      <w:r w:rsidR="00FB24DB">
        <w:t>May 13</w:t>
      </w:r>
      <w:r w:rsidR="00CF4F94">
        <w:t>, 2019</w:t>
      </w:r>
      <w:r w:rsidR="00100341" w:rsidRPr="00650BC3">
        <w:t xml:space="preserve"> and ends on </w:t>
      </w:r>
      <w:r w:rsidR="00CF4F94">
        <w:t xml:space="preserve">Friday, </w:t>
      </w:r>
      <w:r w:rsidR="009126EC">
        <w:t xml:space="preserve">May </w:t>
      </w:r>
      <w:r w:rsidR="00FB24DB">
        <w:t>17</w:t>
      </w:r>
      <w:r w:rsidR="00CF4F94">
        <w:t>, 2019</w:t>
      </w:r>
      <w:r w:rsidR="009C1A8D" w:rsidRPr="00650BC3">
        <w:t xml:space="preserve"> </w:t>
      </w:r>
      <w:r w:rsidRPr="00650BC3">
        <w:t>(</w:t>
      </w:r>
      <w:r w:rsidR="0013636D" w:rsidRPr="00650BC3">
        <w:t>“</w:t>
      </w:r>
      <w:r w:rsidR="00650BC3">
        <w:t>Contest</w:t>
      </w:r>
      <w:r w:rsidR="00650BC3" w:rsidRPr="00650BC3">
        <w:t xml:space="preserve"> </w:t>
      </w:r>
      <w:r w:rsidRPr="00650BC3">
        <w:t>Dates</w:t>
      </w:r>
      <w:r w:rsidR="0013636D" w:rsidRPr="00650BC3">
        <w:t>”</w:t>
      </w:r>
      <w:r w:rsidRPr="00650BC3">
        <w:t>).</w:t>
      </w:r>
      <w:r w:rsidR="00650BC3">
        <w:t xml:space="preserve">  </w:t>
      </w:r>
      <w:r w:rsidR="00650BC3" w:rsidRPr="003141A8">
        <w:t>Entrants may enter on-air only.</w:t>
      </w:r>
    </w:p>
    <w:p w14:paraId="1F47B11B" w14:textId="02B276F5"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CF4F94">
        <w:t xml:space="preserve">Monday, </w:t>
      </w:r>
      <w:r w:rsidR="00FB24DB">
        <w:t>May 13</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9126EC">
        <w:t xml:space="preserve">May </w:t>
      </w:r>
      <w:r w:rsidR="00FB24DB">
        <w:t>17</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7815F638"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CF4F94">
        <w:t xml:space="preserve">Monday, </w:t>
      </w:r>
      <w:r w:rsidR="00FB24DB">
        <w:t>May 13</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9126EC">
        <w:t xml:space="preserve">May </w:t>
      </w:r>
      <w:r w:rsidR="00FB24DB">
        <w:t>17</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proofErr w:type="gramStart"/>
      <w:r w:rsidR="00CF4F94">
        <w:t>1</w:t>
      </w:r>
      <w:r w:rsidR="00CF4F94" w:rsidRPr="00CF4F94">
        <w:rPr>
          <w:vertAlign w:val="superscript"/>
        </w:rPr>
        <w:t>st</w:t>
      </w:r>
      <w:proofErr w:type="gramEnd"/>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 xml:space="preserve">P.O. Boxes </w:t>
      </w:r>
      <w:proofErr w:type="gramStart"/>
      <w:r w:rsidR="00132B36" w:rsidRPr="00650BC3">
        <w:t>are not permitted</w:t>
      </w:r>
      <w:proofErr w:type="gramEnd"/>
      <w:r w:rsidR="00576E61">
        <w:t xml:space="preserve"> as addresses</w:t>
      </w:r>
      <w:r w:rsidR="00132B36" w:rsidRPr="00650BC3">
        <w:t xml:space="preserve">. </w:t>
      </w:r>
      <w:r w:rsidR="00576E61">
        <w:t xml:space="preserve"> </w:t>
      </w:r>
      <w:r w:rsidR="00132B36" w:rsidRPr="00650BC3">
        <w:t xml:space="preserve">In the event that the selected caller is disconnected or </w:t>
      </w:r>
      <w:proofErr w:type="gramStart"/>
      <w:r w:rsidR="00132B36" w:rsidRPr="00650BC3">
        <w:t>is found</w:t>
      </w:r>
      <w:proofErr w:type="gramEnd"/>
      <w:r w:rsidR="00132B36" w:rsidRPr="00650BC3">
        <w:t xml:space="preserve">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 xml:space="preserve">Multiple participants </w:t>
      </w:r>
      <w:proofErr w:type="gramStart"/>
      <w:r w:rsidR="00132B36" w:rsidRPr="009E5E96">
        <w:t>are not permitted</w:t>
      </w:r>
      <w:proofErr w:type="gramEnd"/>
      <w:r w:rsidR="00132B36" w:rsidRPr="009E5E96">
        <w:t xml:space="preserve">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F6C358E"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w:t>
      </w:r>
      <w:proofErr w:type="gramStart"/>
      <w:r>
        <w:t>is permitted</w:t>
      </w:r>
      <w:proofErr w:type="gramEnd"/>
      <w:r>
        <w:t xml:space="preserve">.  </w:t>
      </w:r>
      <w:r w:rsidRPr="00F87CA8">
        <w:t xml:space="preserve">There will be up to </w:t>
      </w:r>
      <w:proofErr w:type="gramStart"/>
      <w:r w:rsidRPr="00F87CA8">
        <w:t xml:space="preserve">a total of </w:t>
      </w:r>
      <w:r w:rsidR="00CF4F94">
        <w:t>five (5)</w:t>
      </w:r>
      <w:r w:rsidRPr="00F87CA8">
        <w:t xml:space="preserve"> winner(s)</w:t>
      </w:r>
      <w:proofErr w:type="gramEnd"/>
      <w:r w:rsidRPr="00F87CA8">
        <w:t xml:space="preserve">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 xml:space="preserve">All entries </w:t>
      </w:r>
      <w:proofErr w:type="gramStart"/>
      <w:r w:rsidRPr="00F87CA8">
        <w:t>must be received</w:t>
      </w:r>
      <w:proofErr w:type="gramEnd"/>
      <w:r w:rsidRPr="00F87CA8">
        <w:t xml:space="preserve">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proofErr w:type="gramStart"/>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w:t>
      </w:r>
      <w:proofErr w:type="gramEnd"/>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proofErr w:type="gramStart"/>
      <w:r>
        <w:t>The following individuals are NOT eligible to enter Station contests</w:t>
      </w:r>
      <w:r w:rsidR="009859F9">
        <w:t xml:space="preserve"> at any time</w:t>
      </w:r>
      <w:r>
        <w:t>,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CC0167A" w14:textId="77777777" w:rsidR="00CF4F94" w:rsidRDefault="00CF4F94" w:rsidP="00CF4F94">
      <w:pPr>
        <w:pStyle w:val="HeadingNo1"/>
        <w:numPr>
          <w:ilvl w:val="1"/>
          <w:numId w:val="14"/>
        </w:numPr>
        <w:ind w:left="720" w:hanging="270"/>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w:t>
      </w:r>
      <w:proofErr w:type="gramStart"/>
      <w:r w:rsidRPr="000734A3">
        <w:t>prize winners</w:t>
      </w:r>
      <w:proofErr w:type="gramEnd"/>
      <w:r w:rsidRPr="000734A3">
        <w:t xml:space="preserve">.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2ADFE6B8" w:rsidR="008A01AE" w:rsidRPr="00650BC3" w:rsidRDefault="00CF4F94" w:rsidP="00650BC3">
      <w:pPr>
        <w:pStyle w:val="SubheadingNo1"/>
        <w:numPr>
          <w:ilvl w:val="0"/>
          <w:numId w:val="17"/>
        </w:numPr>
        <w:jc w:val="both"/>
      </w:pPr>
      <w:r>
        <w:t>Five (5)</w:t>
      </w:r>
      <w:r w:rsidR="004E4E97" w:rsidRPr="00650BC3">
        <w:t xml:space="preserve"> prizes </w:t>
      </w:r>
      <w:proofErr w:type="gramStart"/>
      <w:r w:rsidR="004E4E97" w:rsidRPr="00650BC3">
        <w:t>will be awarded</w:t>
      </w:r>
      <w:proofErr w:type="gramEnd"/>
      <w:r w:rsidR="004E4E97" w:rsidRPr="00650BC3">
        <w:t xml:space="preserve">. </w:t>
      </w:r>
      <w:r w:rsidR="00576E61">
        <w:t xml:space="preserve"> </w:t>
      </w:r>
      <w:r w:rsidR="00497AD2" w:rsidRPr="00F87CA8">
        <w:t xml:space="preserve">Each prize consists of </w:t>
      </w:r>
      <w:r w:rsidR="00497AD2">
        <w:t>two (2) tickets to see Eric Church at the Golden 1 Center [500 David J Stern Walk, Sacramento CA 95814]</w:t>
      </w:r>
      <w:r w:rsidR="00497AD2" w:rsidRPr="00FA34A0">
        <w:t xml:space="preserve"> on </w:t>
      </w:r>
      <w:r w:rsidR="00497AD2">
        <w:t xml:space="preserve">November </w:t>
      </w:r>
      <w:r w:rsidR="00497AD2">
        <w:t>23</w:t>
      </w:r>
      <w:r w:rsidR="00497AD2" w:rsidRPr="00FA34A0">
        <w:t xml:space="preserve">, 2019. The Approximate Retail Value </w:t>
      </w:r>
      <w:r w:rsidR="00497AD2" w:rsidRPr="00F87CA8">
        <w:t>(</w:t>
      </w:r>
      <w:r w:rsidR="00497AD2">
        <w:t>“</w:t>
      </w:r>
      <w:r w:rsidR="00497AD2" w:rsidRPr="00F87CA8">
        <w:t>ARV</w:t>
      </w:r>
      <w:r w:rsidR="00497AD2">
        <w:t>”</w:t>
      </w:r>
      <w:r w:rsidR="00497AD2" w:rsidRPr="00F87CA8">
        <w:t>) of the prize(s) is $</w:t>
      </w:r>
      <w:r w:rsidR="00497AD2">
        <w:t>100.00</w:t>
      </w:r>
      <w:r w:rsidR="009126EC" w:rsidRPr="00F87CA8">
        <w:t>.</w:t>
      </w:r>
      <w:r w:rsidR="002E31E3" w:rsidRPr="00650BC3">
        <w:t xml:space="preserve"> </w:t>
      </w:r>
      <w:r w:rsidR="00576E61">
        <w:t xml:space="preserve">Transportation costs </w:t>
      </w:r>
      <w:proofErr w:type="gramStart"/>
      <w:r w:rsidR="00576E61" w:rsidRPr="00CF4F94">
        <w:t xml:space="preserve">are </w:t>
      </w:r>
      <w:r w:rsidRPr="00CF4F94">
        <w:t>[</w:t>
      </w:r>
      <w:r w:rsidR="00576E61" w:rsidRPr="00CF4F94">
        <w:t>excluded</w:t>
      </w:r>
      <w:proofErr w:type="gramEnd"/>
      <w:r w:rsidR="00576E61" w:rsidRPr="00CF4F94">
        <w:t>]</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proofErr w:type="gramStart"/>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w:t>
      </w:r>
      <w:proofErr w:type="spellStart"/>
      <w:r w:rsidR="002E31E3" w:rsidRPr="00650BC3">
        <w:t>unawarded</w:t>
      </w:r>
      <w:proofErr w:type="spellEnd"/>
      <w:r w:rsidR="002E31E3" w:rsidRPr="00650BC3">
        <w:t xml:space="preserve"> elements of the prize(s).</w:t>
      </w:r>
      <w:proofErr w:type="gramEnd"/>
      <w:r w:rsidR="002E31E3" w:rsidRPr="00650BC3">
        <w:t xml:space="preserve"> </w:t>
      </w:r>
      <w:r w:rsidR="00576E61">
        <w:t xml:space="preserve"> </w:t>
      </w:r>
      <w:r w:rsidR="002E31E3" w:rsidRPr="00650BC3">
        <w:t xml:space="preserve">The Station, in its sole discretion, reserves the right to deny entry to or to remove the winner(s) and/or guest(s) if either engages in disruptive behavior or in a manner with intent to </w:t>
      </w:r>
      <w:proofErr w:type="gramStart"/>
      <w:r w:rsidR="002E31E3" w:rsidRPr="00650BC3">
        <w:t>annoy,</w:t>
      </w:r>
      <w:proofErr w:type="gramEnd"/>
      <w:r w:rsidR="002E31E3" w:rsidRPr="00650BC3">
        <w:t xml:space="preserve">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 xml:space="preserve">Prizes are not transferable or exchangeable and </w:t>
      </w:r>
      <w:proofErr w:type="gramStart"/>
      <w:r w:rsidRPr="009E5E96">
        <w:t>may not be substituted</w:t>
      </w:r>
      <w:proofErr w:type="gramEnd"/>
      <w:r w:rsidRPr="009E5E96">
        <w:t>,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 xml:space="preserve">in the event of show cancellations </w:t>
      </w:r>
      <w:proofErr w:type="gramStart"/>
      <w:r w:rsidRPr="009E5E96">
        <w:t>as a result</w:t>
      </w:r>
      <w:proofErr w:type="gramEnd"/>
      <w:r w:rsidRPr="009E5E96">
        <w:t xml:space="preserve">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w:t>
      </w:r>
      <w:r w:rsidRPr="00650BC3">
        <w:lastRenderedPageBreak/>
        <w:t>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 xml:space="preserve">If due to a printing, production or other error, more prizes are claimed than are intended to be awarded for any prize </w:t>
      </w:r>
      <w:proofErr w:type="gramStart"/>
      <w:r w:rsidRPr="00905ECD">
        <w:rPr>
          <w:rStyle w:val="Strong"/>
          <w:b w:val="0"/>
          <w:shd w:val="clear" w:color="auto" w:fill="FFFFFF"/>
        </w:rPr>
        <w:t>level,</w:t>
      </w:r>
      <w:proofErr w:type="gramEnd"/>
      <w:r w:rsidRPr="00905ECD">
        <w:rPr>
          <w:rStyle w:val="Strong"/>
          <w:b w:val="0"/>
          <w:shd w:val="clear" w:color="auto" w:fill="FFFFFF"/>
        </w:rPr>
        <w:t xml:space="preserve"> the intended prizes will be awarded in a random drawing from among all verified and validated prize claims received for that prize level.  In no event </w:t>
      </w:r>
      <w:proofErr w:type="gramStart"/>
      <w:r w:rsidRPr="00905ECD">
        <w:rPr>
          <w:rStyle w:val="Strong"/>
          <w:b w:val="0"/>
          <w:shd w:val="clear" w:color="auto" w:fill="FFFFFF"/>
        </w:rPr>
        <w:t>will more than the stated number of prizes be awarded</w:t>
      </w:r>
      <w:proofErr w:type="gramEnd"/>
      <w:r w:rsidRPr="00905ECD">
        <w:rPr>
          <w:rStyle w:val="Strong"/>
          <w:b w:val="0"/>
          <w:shd w:val="clear" w:color="auto" w:fill="FFFFFF"/>
        </w:rPr>
        <w:t>.</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5153A94E" w:rsidR="008A01AE" w:rsidRPr="00650BC3" w:rsidRDefault="00CF4F94" w:rsidP="00650BC3">
      <w:pPr>
        <w:pStyle w:val="SubheadingNo1"/>
        <w:numPr>
          <w:ilvl w:val="0"/>
          <w:numId w:val="18"/>
        </w:numPr>
        <w:jc w:val="both"/>
      </w:pPr>
      <w:r>
        <w:t>Five (5)</w:t>
      </w:r>
      <w:r w:rsidR="00A761AA" w:rsidRPr="00650BC3">
        <w:t xml:space="preserve"> </w:t>
      </w:r>
      <w:r w:rsidR="00DD4361" w:rsidRPr="008A01AE">
        <w:t>winner</w:t>
      </w:r>
      <w:r w:rsidR="00652B4D">
        <w:t>(</w:t>
      </w:r>
      <w:r w:rsidR="00DD4361" w:rsidRPr="008A01AE">
        <w:t>s</w:t>
      </w:r>
      <w:r w:rsidR="00652B4D">
        <w:t>)</w:t>
      </w:r>
      <w:r w:rsidR="00DD4361" w:rsidRPr="009E5E96">
        <w:t xml:space="preserve"> </w:t>
      </w:r>
      <w:proofErr w:type="gramStart"/>
      <w:r w:rsidR="00DD4361" w:rsidRPr="009E5E96">
        <w:t>will be selected</w:t>
      </w:r>
      <w:proofErr w:type="gramEnd"/>
      <w:r w:rsidR="00DD4361" w:rsidRPr="009E5E96">
        <w:t xml:space="preserve">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w:t>
      </w:r>
      <w:proofErr w:type="gramStart"/>
      <w:r w:rsidRPr="00905ECD">
        <w:rPr>
          <w:rFonts w:cstheme="minorHAnsi"/>
        </w:rPr>
        <w:t>may be picked up</w:t>
      </w:r>
      <w:proofErr w:type="gramEnd"/>
      <w:r w:rsidRPr="00905ECD">
        <w:rPr>
          <w:rFonts w:cstheme="minorHAnsi"/>
        </w:rPr>
        <w:t xml:space="preserve">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t>
      </w:r>
      <w:proofErr w:type="gramStart"/>
      <w:r w:rsidRPr="00F87CA8">
        <w:t>will be notified</w:t>
      </w:r>
      <w:proofErr w:type="gramEnd"/>
      <w:r w:rsidRPr="00F87CA8">
        <w:t xml:space="preserve"> of winning by telephone at the time of the drawing. </w:t>
      </w:r>
      <w:r>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 </w:t>
      </w:r>
      <w:r>
        <w:t xml:space="preserve"> </w:t>
      </w:r>
      <w:proofErr w:type="gramStart"/>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w:t>
      </w:r>
      <w:proofErr w:type="gramEnd"/>
      <w:r w:rsidRPr="00F87CA8">
        <w:t xml:space="preserve"> </w:t>
      </w:r>
      <w:r>
        <w:t xml:space="preserve"> </w:t>
      </w:r>
      <w:r w:rsidRPr="00875125">
        <w:t xml:space="preserve">If a winner has not reached the age of majority in his/her state of residence, the prize(s) </w:t>
      </w:r>
      <w:proofErr w:type="gramStart"/>
      <w:r w:rsidRPr="00875125">
        <w:t>will be awarded</w:t>
      </w:r>
      <w:proofErr w:type="gramEnd"/>
      <w:r w:rsidRPr="00875125">
        <w:t xml:space="preserve">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w:t>
      </w:r>
      <w:proofErr w:type="gramStart"/>
      <w:r w:rsidRPr="00F87CA8">
        <w:t>may be disqualified</w:t>
      </w:r>
      <w:proofErr w:type="gramEnd"/>
      <w:r w:rsidRPr="00F87CA8">
        <w:t xml:space="preserve">. </w:t>
      </w:r>
      <w:r>
        <w:t xml:space="preserve"> </w:t>
      </w:r>
      <w:r w:rsidRPr="00F87CA8">
        <w:t xml:space="preserve">The use of any device to automate </w:t>
      </w:r>
      <w:r w:rsidR="009859F9">
        <w:t>multiple entries</w:t>
      </w:r>
      <w:r w:rsidRPr="00F87CA8">
        <w:t xml:space="preserve"> </w:t>
      </w:r>
      <w:proofErr w:type="gramStart"/>
      <w:r w:rsidRPr="00F87CA8">
        <w:t>is prohibited</w:t>
      </w:r>
      <w:proofErr w:type="gramEnd"/>
      <w:r w:rsidRPr="00F87CA8">
        <w:t xml:space="preserve">.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 </w:t>
      </w:r>
      <w:r>
        <w:t xml:space="preserve"> </w:t>
      </w:r>
      <w:proofErr w:type="gramStart"/>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w:t>
      </w:r>
      <w:proofErr w:type="gramEnd"/>
      <w:r w:rsidRPr="00F87CA8">
        <w:t xml:space="preserve">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t xml:space="preserve"> </w:t>
      </w:r>
      <w:proofErr w:type="gramStart"/>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roofErr w:type="gramEnd"/>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751CEEFB" w14:textId="77777777" w:rsidR="00905ECD" w:rsidRDefault="00905ECD" w:rsidP="002E72A3">
      <w:pPr>
        <w:pStyle w:val="HeadingNumber1"/>
        <w:numPr>
          <w:ilvl w:val="1"/>
          <w:numId w:val="14"/>
        </w:numPr>
        <w:ind w:left="810"/>
        <w:jc w:val="both"/>
      </w:pPr>
      <w:proofErr w:type="gramStart"/>
      <w:r>
        <w:t>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w:t>
      </w:r>
      <w:proofErr w:type="gramEnd"/>
      <w:r>
        <w:t xml:space="preserve"> </w:t>
      </w:r>
    </w:p>
    <w:p w14:paraId="72091016" w14:textId="77777777" w:rsidR="00905ECD" w:rsidRDefault="00905ECD" w:rsidP="002E72A3">
      <w:pPr>
        <w:pStyle w:val="HeadingNumber1"/>
        <w:numPr>
          <w:ilvl w:val="1"/>
          <w:numId w:val="14"/>
        </w:numPr>
        <w:ind w:left="810"/>
        <w:jc w:val="both"/>
      </w:pPr>
      <w:proofErr w:type="gramStart"/>
      <w:r>
        <w:t>The Released Parties are not responsible for (</w:t>
      </w:r>
      <w:proofErr w:type="spellStart"/>
      <w:r>
        <w:t>i</w:t>
      </w:r>
      <w:proofErr w:type="spellEnd"/>
      <w: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w:t>
      </w:r>
      <w:proofErr w:type="gramEnd"/>
      <w:r>
        <w:t xml:space="preserve">  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proofErr w:type="gramStart"/>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w:t>
      </w:r>
      <w:proofErr w:type="gramStart"/>
      <w:r w:rsidRPr="000734A3">
        <w:t>Facebook’s</w:t>
      </w:r>
      <w:proofErr w:type="gramEnd"/>
      <w:r w:rsidRPr="000734A3">
        <w:t xml:space="preserve">. </w:t>
      </w:r>
      <w:proofErr w:type="gramStart"/>
      <w:r w:rsidRPr="000734A3">
        <w:t>or</w:t>
      </w:r>
      <w:proofErr w:type="gramEnd"/>
      <w:r w:rsidRPr="000734A3">
        <w:t xml:space="preserve">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589A35C2" w14:textId="28D32B01" w:rsidR="00905ECD" w:rsidRPr="00F87CA8" w:rsidRDefault="00905ECD" w:rsidP="0051484C">
      <w:pPr>
        <w:pStyle w:val="HeadingNo1"/>
        <w:numPr>
          <w:ilvl w:val="0"/>
          <w:numId w:val="24"/>
        </w:numPr>
        <w:ind w:left="720" w:hanging="27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497AD2">
        <w:t>Eric Church 5-13 BC</w:t>
      </w:r>
      <w:bookmarkStart w:id="0" w:name="_GoBack"/>
      <w:bookmarkEnd w:id="0"/>
      <w:r w:rsidRPr="00F87CA8">
        <w:t>.</w:t>
      </w:r>
      <w:r>
        <w:t xml:space="preserve">  All requests for winner lists </w:t>
      </w:r>
      <w:proofErr w:type="gramStart"/>
      <w:r>
        <w:t xml:space="preserve">must be mailed and received by the Station no later than </w:t>
      </w:r>
      <w:r w:rsidR="009126EC">
        <w:t xml:space="preserve">August </w:t>
      </w:r>
      <w:r w:rsidR="00497AD2">
        <w:t>17</w:t>
      </w:r>
      <w:r w:rsidR="00CF4F94">
        <w:t>, 2019</w:t>
      </w:r>
      <w:proofErr w:type="gramEnd"/>
      <w:r>
        <w:t>.</w:t>
      </w:r>
      <w:r w:rsidRPr="00F87CA8">
        <w:t xml:space="preserve"> </w:t>
      </w:r>
    </w:p>
    <w:p w14:paraId="42F7035E" w14:textId="024E08B9" w:rsidR="00502D2A" w:rsidRPr="009E5E96" w:rsidRDefault="00502D2A" w:rsidP="00905ECD">
      <w:pPr>
        <w:pStyle w:val="SubheadingNo1"/>
        <w:numPr>
          <w:ilvl w:val="0"/>
          <w:numId w:val="0"/>
        </w:numPr>
        <w:ind w:left="720"/>
        <w:jc w:val="both"/>
      </w:pP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revisionView w:inkAnnotations="0"/>
  <w:defaultTabStop w:val="720"/>
  <w:doNotHyphenateCaps/>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67B1"/>
    <w:rsid w:val="00692990"/>
    <w:rsid w:val="00694A22"/>
    <w:rsid w:val="006B35BD"/>
    <w:rsid w:val="006B514C"/>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3172</Words>
  <Characters>18082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21212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2019-05-01T16:27:00Z</dcterms:created>
  <dcterms:modified xsi:type="dcterms:W3CDTF">2019-05-01T16:31:00Z</dcterms:modified>
</cp:coreProperties>
</file>